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4B" w:rsidRPr="002C704B" w:rsidRDefault="002D26F8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2C704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2C704B" w:rsidRPr="002C704B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2C704B" w:rsidRPr="002C704B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Pr="002C704B"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2C704B" w:rsidRPr="002C704B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Pr="002C704B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</w:p>
    <w:p w:rsidR="002C704B" w:rsidRPr="002C704B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Pr="002C704B">
        <w:rPr>
          <w:rFonts w:ascii="Times New Roman" w:hAnsi="Times New Roman" w:cs="Times New Roman"/>
          <w:sz w:val="30"/>
          <w:szCs w:val="30"/>
        </w:rPr>
        <w:t xml:space="preserve">«Средняя школа №2 г. Хойники» </w:t>
      </w:r>
    </w:p>
    <w:p w:rsidR="002C704B" w:rsidRPr="002C704B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Pr="002C704B">
        <w:rPr>
          <w:rFonts w:ascii="Times New Roman" w:hAnsi="Times New Roman" w:cs="Times New Roman"/>
          <w:sz w:val="30"/>
          <w:szCs w:val="30"/>
        </w:rPr>
        <w:t xml:space="preserve">______________ </w:t>
      </w:r>
      <w:proofErr w:type="spellStart"/>
      <w:r w:rsidRPr="002C704B">
        <w:rPr>
          <w:rFonts w:ascii="Times New Roman" w:hAnsi="Times New Roman" w:cs="Times New Roman"/>
          <w:sz w:val="30"/>
          <w:szCs w:val="30"/>
        </w:rPr>
        <w:t>О.С.Хомяк</w:t>
      </w:r>
      <w:proofErr w:type="spellEnd"/>
    </w:p>
    <w:p w:rsidR="002D26F8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proofErr w:type="gramStart"/>
      <w:r w:rsidRPr="002C704B">
        <w:rPr>
          <w:rFonts w:ascii="Times New Roman" w:hAnsi="Times New Roman" w:cs="Times New Roman"/>
          <w:sz w:val="30"/>
          <w:szCs w:val="30"/>
        </w:rPr>
        <w:t>« _</w:t>
      </w:r>
      <w:proofErr w:type="gramEnd"/>
      <w:r w:rsidRPr="002C704B">
        <w:rPr>
          <w:rFonts w:ascii="Times New Roman" w:hAnsi="Times New Roman" w:cs="Times New Roman"/>
          <w:sz w:val="30"/>
          <w:szCs w:val="30"/>
        </w:rPr>
        <w:t>___ » ____________2023г.</w:t>
      </w:r>
    </w:p>
    <w:p w:rsidR="002C704B" w:rsidRPr="002C704B" w:rsidRDefault="002C704B" w:rsidP="002C70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D26F8" w:rsidRDefault="002C704B" w:rsidP="008F2FE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государственного учреждения образования «Средняя школа №2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г.Хойники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 в период с 26 мая по 9 июня</w:t>
      </w:r>
      <w:r w:rsidR="008F2FE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766"/>
        <w:gridCol w:w="866"/>
        <w:gridCol w:w="3897"/>
        <w:gridCol w:w="1559"/>
        <w:gridCol w:w="1537"/>
        <w:gridCol w:w="2149"/>
      </w:tblGrid>
      <w:tr w:rsidR="00470B3E" w:rsidRPr="005D1AE8" w:rsidTr="00107B44">
        <w:trPr>
          <w:trHeight w:val="122"/>
        </w:trPr>
        <w:tc>
          <w:tcPr>
            <w:tcW w:w="766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866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897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537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E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49" w:type="dxa"/>
          </w:tcPr>
          <w:p w:rsidR="008F2FE7" w:rsidRPr="005D1AE8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ответственного</w:t>
            </w:r>
          </w:p>
        </w:tc>
      </w:tr>
      <w:tr w:rsidR="00107B44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2C704B" w:rsidRDefault="002C704B" w:rsidP="00107B4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866" w:type="dxa"/>
          </w:tcPr>
          <w:p w:rsidR="002C704B" w:rsidRDefault="00BC7138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2C704B" w:rsidRDefault="00BC7138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учебному предмету «Белорусский язык»</w:t>
            </w:r>
          </w:p>
        </w:tc>
        <w:tc>
          <w:tcPr>
            <w:tcW w:w="1559" w:type="dxa"/>
          </w:tcPr>
          <w:p w:rsidR="002C704B" w:rsidRPr="005D1AE8" w:rsidRDefault="00BC7138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</w:t>
            </w:r>
            <w:r w:rsidR="00B86748">
              <w:rPr>
                <w:rFonts w:ascii="Times New Roman" w:hAnsi="Times New Roman" w:cs="Times New Roman"/>
                <w:sz w:val="26"/>
                <w:szCs w:val="26"/>
              </w:rPr>
              <w:t>-15.05</w:t>
            </w:r>
          </w:p>
        </w:tc>
        <w:tc>
          <w:tcPr>
            <w:tcW w:w="1537" w:type="dxa"/>
          </w:tcPr>
          <w:p w:rsidR="002C704B" w:rsidRPr="005D1AE8" w:rsidRDefault="00BC7138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1.8</w:t>
            </w:r>
          </w:p>
        </w:tc>
        <w:tc>
          <w:tcPr>
            <w:tcW w:w="2149" w:type="dxa"/>
          </w:tcPr>
          <w:p w:rsidR="002C704B" w:rsidRPr="005D1AE8" w:rsidRDefault="00BC7138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Чекан А.А.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2C704B" w:rsidRDefault="002C704B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2C704B" w:rsidRDefault="004661C7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2C704B" w:rsidRDefault="00BA1C79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Квалификационный э</w:t>
            </w:r>
            <w:r w:rsidR="004661C7">
              <w:rPr>
                <w:rFonts w:ascii="Times New Roman" w:hAnsi="Times New Roman" w:cs="Times New Roman"/>
                <w:sz w:val="26"/>
                <w:szCs w:val="26"/>
              </w:rPr>
              <w:t xml:space="preserve">кзамен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завершении обучения по программе профессиональной подготовки рабочих (служащих) по профессии «оператор электронно-вычислительных машин»</w:t>
            </w:r>
          </w:p>
        </w:tc>
        <w:tc>
          <w:tcPr>
            <w:tcW w:w="1559" w:type="dxa"/>
          </w:tcPr>
          <w:p w:rsidR="002C704B" w:rsidRPr="005D1AE8" w:rsidRDefault="005B63D1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1537" w:type="dxa"/>
          </w:tcPr>
          <w:p w:rsidR="002C704B" w:rsidRPr="005D1AE8" w:rsidRDefault="005B63D1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2.4</w:t>
            </w:r>
          </w:p>
        </w:tc>
        <w:tc>
          <w:tcPr>
            <w:tcW w:w="2149" w:type="dxa"/>
          </w:tcPr>
          <w:p w:rsidR="00B962F7" w:rsidRPr="005D1AE8" w:rsidRDefault="005B63D1" w:rsidP="005D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Кушнарёв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</w:tc>
      </w:tr>
      <w:tr w:rsidR="00470B3E" w:rsidRPr="005D1AE8" w:rsidTr="00107B44">
        <w:trPr>
          <w:trHeight w:val="857"/>
        </w:trPr>
        <w:tc>
          <w:tcPr>
            <w:tcW w:w="766" w:type="dxa"/>
            <w:vMerge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76658F" w:rsidRDefault="0076658F" w:rsidP="00107B4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27.05.2023</w:t>
            </w: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«Я в ответе за свои поступки»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военно-патриотическому воспитанию Кушнер Д.М.</w:t>
            </w:r>
          </w:p>
        </w:tc>
      </w:tr>
      <w:tr w:rsidR="00470B3E" w:rsidRPr="005D1AE8" w:rsidTr="00470B3E">
        <w:trPr>
          <w:trHeight w:val="820"/>
        </w:trPr>
        <w:tc>
          <w:tcPr>
            <w:tcW w:w="766" w:type="dxa"/>
            <w:vMerge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603BDA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603BDA" w:rsidRPr="005D1AE8" w:rsidRDefault="00603BD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76658F" w:rsidRDefault="0076658F" w:rsidP="00107B4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учебному предмету «История Беларуси»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14.25-15.05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1.8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Смольский В.М.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 горжусь своей Беларусью»</w:t>
            </w:r>
          </w:p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14.20-14.50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военно-патриотическому воспитанию Кушнер Д.М.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«Куда пойти учиться?»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 Кутузова К.А.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470B3E">
        <w:trPr>
          <w:trHeight w:val="812"/>
        </w:trPr>
        <w:tc>
          <w:tcPr>
            <w:tcW w:w="766" w:type="dxa"/>
            <w:vMerge/>
          </w:tcPr>
          <w:p w:rsidR="00BA00AA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A00AA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BA00AA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знаний «Правонарушения. Дорога в пропасть»</w:t>
            </w:r>
          </w:p>
        </w:tc>
        <w:tc>
          <w:tcPr>
            <w:tcW w:w="1559" w:type="dxa"/>
          </w:tcPr>
          <w:p w:rsidR="00BA00AA" w:rsidRPr="005D1AE8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12.25-13.05</w:t>
            </w:r>
          </w:p>
        </w:tc>
        <w:tc>
          <w:tcPr>
            <w:tcW w:w="1537" w:type="dxa"/>
          </w:tcPr>
          <w:p w:rsidR="00BA00AA" w:rsidRPr="005D1AE8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BA00AA" w:rsidRPr="005D1AE8" w:rsidRDefault="00BA00AA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76658F" w:rsidRDefault="0076658F" w:rsidP="00107B4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учебному предмету «Русский язык»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14.25-15.05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1.8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Санько Н.В.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«Жизнь без зависимостей»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 Кутузова К.А.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76658F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76658F" w:rsidRPr="005D1AE8" w:rsidRDefault="0076658F" w:rsidP="00766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070B7B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070B7B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070B7B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70B7B" w:rsidRPr="005D1AE8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537" w:type="dxa"/>
          </w:tcPr>
          <w:p w:rsidR="00070B7B" w:rsidRPr="005D1AE8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2.7</w:t>
            </w:r>
          </w:p>
        </w:tc>
        <w:tc>
          <w:tcPr>
            <w:tcW w:w="2149" w:type="dxa"/>
          </w:tcPr>
          <w:p w:rsidR="00070B7B" w:rsidRPr="005D1AE8" w:rsidRDefault="00070B7B" w:rsidP="0007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Н.В.</w:t>
            </w:r>
          </w:p>
        </w:tc>
      </w:tr>
      <w:tr w:rsidR="00470B3E" w:rsidRPr="005D1AE8" w:rsidTr="00470B3E">
        <w:trPr>
          <w:trHeight w:val="984"/>
        </w:trPr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«День безопасности. Внимание всем!»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учебному предмету «Математика»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14.25-15.05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1.8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470B3E">
        <w:trPr>
          <w:trHeight w:val="547"/>
        </w:trPr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10.25-11.05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 по учебному предмету «Белорусский язык»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Чекан А.А.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Диалог «Безопасное поведение в быту»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14.10-14.40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2.4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 Кутузова К.А.</w:t>
            </w:r>
          </w:p>
        </w:tc>
      </w:tr>
      <w:tr w:rsidR="00470B3E" w:rsidRPr="005D1AE8" w:rsidTr="005E0CEB">
        <w:trPr>
          <w:trHeight w:val="1098"/>
        </w:trPr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B3E" w:rsidRPr="005D1AE8" w:rsidTr="00107B44"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2.7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Н.В.</w:t>
            </w:r>
          </w:p>
        </w:tc>
      </w:tr>
      <w:tr w:rsidR="00470B3E" w:rsidRPr="005D1AE8" w:rsidTr="00470B3E">
        <w:trPr>
          <w:trHeight w:val="559"/>
        </w:trPr>
        <w:tc>
          <w:tcPr>
            <w:tcW w:w="766" w:type="dxa"/>
            <w:vMerge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«Русская литература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 по учебному предмету «История Беларуси»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Смольский В.М.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470B3E">
        <w:trPr>
          <w:trHeight w:val="1123"/>
        </w:trPr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«Опасные и безопасные ситуации»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14.00-14.50</w:t>
            </w:r>
          </w:p>
        </w:tc>
        <w:tc>
          <w:tcPr>
            <w:tcW w:w="153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 Кутузова К.А.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05.06.2023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 по учебному предмету «Математика»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C137AE" w:rsidRPr="005D1AE8" w:rsidTr="00C137AE">
        <w:trPr>
          <w:trHeight w:val="556"/>
        </w:trPr>
        <w:tc>
          <w:tcPr>
            <w:tcW w:w="766" w:type="dxa"/>
            <w:vMerge/>
            <w:textDirection w:val="btLr"/>
            <w:vAlign w:val="center"/>
          </w:tcPr>
          <w:p w:rsidR="00C137AE" w:rsidRDefault="00C137A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«Русская литература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137AE" w:rsidRPr="005D1AE8" w:rsidRDefault="00C137A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C137AE" w:rsidRPr="005D1AE8" w:rsidRDefault="00C137A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C137AE" w:rsidRPr="005D1AE8" w:rsidRDefault="00C137A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470B3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470B3E" w:rsidRPr="005D1AE8" w:rsidTr="00107B44">
        <w:tc>
          <w:tcPr>
            <w:tcW w:w="766" w:type="dxa"/>
            <w:vMerge/>
            <w:textDirection w:val="btLr"/>
            <w:vAlign w:val="center"/>
          </w:tcPr>
          <w:p w:rsidR="00470B3E" w:rsidRDefault="00470B3E" w:rsidP="00470B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470B3E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2.7</w:t>
            </w:r>
          </w:p>
        </w:tc>
        <w:tc>
          <w:tcPr>
            <w:tcW w:w="2149" w:type="dxa"/>
          </w:tcPr>
          <w:p w:rsidR="00470B3E" w:rsidRPr="005D1AE8" w:rsidRDefault="00470B3E" w:rsidP="00470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Н.В.</w:t>
            </w:r>
          </w:p>
        </w:tc>
      </w:tr>
      <w:tr w:rsidR="00C137AE" w:rsidRPr="005D1AE8" w:rsidTr="00107B44">
        <w:trPr>
          <w:trHeight w:val="874"/>
        </w:trPr>
        <w:tc>
          <w:tcPr>
            <w:tcW w:w="766" w:type="dxa"/>
            <w:vMerge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C137A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7AE" w:rsidRPr="005D1AE8" w:rsidTr="00107B44">
        <w:tc>
          <w:tcPr>
            <w:tcW w:w="766" w:type="dxa"/>
            <w:vMerge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C137AE" w:rsidRPr="005D1AE8" w:rsidTr="00C137AE">
        <w:trPr>
          <w:trHeight w:val="664"/>
        </w:trPr>
        <w:tc>
          <w:tcPr>
            <w:tcW w:w="766" w:type="dxa"/>
            <w:vMerge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 по учебному предмету «Русский язык»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1.6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Санько Н.В.</w:t>
            </w:r>
          </w:p>
        </w:tc>
      </w:tr>
      <w:tr w:rsidR="00C137A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C137AE" w:rsidRPr="005D1AE8" w:rsidTr="00107B44">
        <w:tc>
          <w:tcPr>
            <w:tcW w:w="766" w:type="dxa"/>
            <w:vMerge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C137AE" w:rsidRPr="005D1AE8" w:rsidTr="00C137AE">
        <w:trPr>
          <w:trHeight w:val="762"/>
        </w:trPr>
        <w:tc>
          <w:tcPr>
            <w:tcW w:w="766" w:type="dxa"/>
            <w:vMerge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«Русская литература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2.5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C137AE" w:rsidRPr="005D1AE8" w:rsidTr="00107B44">
        <w:tc>
          <w:tcPr>
            <w:tcW w:w="766" w:type="dxa"/>
            <w:vMerge w:val="restart"/>
            <w:textDirection w:val="btLr"/>
            <w:vAlign w:val="center"/>
          </w:tcPr>
          <w:p w:rsidR="00C137AE" w:rsidRDefault="00C137AE" w:rsidP="00C137A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вечеру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2149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C137AE" w:rsidRPr="005D1AE8" w:rsidTr="00107B44">
        <w:tc>
          <w:tcPr>
            <w:tcW w:w="766" w:type="dxa"/>
            <w:vMerge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«Тебе, выпускник!»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08.30-17.00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 Ефименко Н.Н.</w:t>
            </w:r>
          </w:p>
        </w:tc>
      </w:tr>
      <w:tr w:rsidR="00C137AE" w:rsidRPr="005D1AE8" w:rsidTr="009F1D0D">
        <w:trPr>
          <w:trHeight w:val="1803"/>
        </w:trPr>
        <w:tc>
          <w:tcPr>
            <w:tcW w:w="766" w:type="dxa"/>
            <w:vMerge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97" w:type="dxa"/>
          </w:tcPr>
          <w:p w:rsidR="00C137AE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учебному предмету «Английский язык</w:t>
            </w:r>
            <w:r w:rsidRPr="004D6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537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2.7</w:t>
            </w:r>
          </w:p>
        </w:tc>
        <w:tc>
          <w:tcPr>
            <w:tcW w:w="2149" w:type="dxa"/>
          </w:tcPr>
          <w:p w:rsidR="00C137AE" w:rsidRPr="005D1AE8" w:rsidRDefault="00C137AE" w:rsidP="00C1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Н.В.</w:t>
            </w:r>
          </w:p>
        </w:tc>
      </w:tr>
    </w:tbl>
    <w:p w:rsidR="008F2FE7" w:rsidRPr="000E508A" w:rsidRDefault="000E6A1F" w:rsidP="005D1AE8">
      <w:pPr>
        <w:jc w:val="both"/>
        <w:rPr>
          <w:rFonts w:ascii="Times New Roman" w:hAnsi="Times New Roman" w:cs="Times New Roman"/>
          <w:sz w:val="30"/>
          <w:szCs w:val="30"/>
        </w:rPr>
      </w:pPr>
      <w:r w:rsidRPr="000E508A">
        <w:rPr>
          <w:rFonts w:ascii="Times New Roman" w:hAnsi="Times New Roman" w:cs="Times New Roman"/>
          <w:sz w:val="30"/>
          <w:szCs w:val="30"/>
        </w:rPr>
        <w:t xml:space="preserve">Заместитель директора по учебной работе                                        </w:t>
      </w:r>
      <w:proofErr w:type="spellStart"/>
      <w:r w:rsidRPr="000E508A">
        <w:rPr>
          <w:rFonts w:ascii="Times New Roman" w:hAnsi="Times New Roman" w:cs="Times New Roman"/>
          <w:sz w:val="30"/>
          <w:szCs w:val="30"/>
        </w:rPr>
        <w:t>Т.И.Тимошко</w:t>
      </w:r>
      <w:proofErr w:type="spellEnd"/>
    </w:p>
    <w:sectPr w:rsidR="008F2FE7" w:rsidRPr="000E508A" w:rsidSect="00107B4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4"/>
    <w:rsid w:val="000355DE"/>
    <w:rsid w:val="00070B7B"/>
    <w:rsid w:val="000D0A9A"/>
    <w:rsid w:val="000E508A"/>
    <w:rsid w:val="000E6A1F"/>
    <w:rsid w:val="00107B44"/>
    <w:rsid w:val="00125BF8"/>
    <w:rsid w:val="00190BF0"/>
    <w:rsid w:val="001F2B67"/>
    <w:rsid w:val="00254537"/>
    <w:rsid w:val="002651F4"/>
    <w:rsid w:val="00265582"/>
    <w:rsid w:val="002C704B"/>
    <w:rsid w:val="002D26F8"/>
    <w:rsid w:val="002D7E6F"/>
    <w:rsid w:val="004661C7"/>
    <w:rsid w:val="00470B3E"/>
    <w:rsid w:val="004D6EF6"/>
    <w:rsid w:val="005B364E"/>
    <w:rsid w:val="005B63D1"/>
    <w:rsid w:val="005D1AE8"/>
    <w:rsid w:val="00603BDA"/>
    <w:rsid w:val="006C26EF"/>
    <w:rsid w:val="006C403F"/>
    <w:rsid w:val="0076658F"/>
    <w:rsid w:val="008F2FE7"/>
    <w:rsid w:val="00A3556C"/>
    <w:rsid w:val="00B47A87"/>
    <w:rsid w:val="00B86748"/>
    <w:rsid w:val="00B962F7"/>
    <w:rsid w:val="00BA00AA"/>
    <w:rsid w:val="00BA1C79"/>
    <w:rsid w:val="00BC7138"/>
    <w:rsid w:val="00C137AE"/>
    <w:rsid w:val="00C63976"/>
    <w:rsid w:val="00C65A44"/>
    <w:rsid w:val="00DD2807"/>
    <w:rsid w:val="00E14B56"/>
    <w:rsid w:val="00E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0802-5A0E-41A3-B58E-D653D1D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Timoshko</cp:lastModifiedBy>
  <cp:revision>35</cp:revision>
  <cp:lastPrinted>2023-05-24T06:41:00Z</cp:lastPrinted>
  <dcterms:created xsi:type="dcterms:W3CDTF">2021-05-14T13:49:00Z</dcterms:created>
  <dcterms:modified xsi:type="dcterms:W3CDTF">2023-05-24T06:41:00Z</dcterms:modified>
</cp:coreProperties>
</file>